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A9" w:rsidRDefault="00BE43A9" w:rsidP="00BE43A9">
      <w:pPr>
        <w:pStyle w:val="a3"/>
      </w:pPr>
      <w:r>
        <w:t xml:space="preserve">МБУК СР «Сельский дом культуры </w:t>
      </w:r>
      <w:proofErr w:type="spellStart"/>
      <w:r>
        <w:t>Рыбасовского</w:t>
      </w:r>
      <w:proofErr w:type="spellEnd"/>
      <w:r>
        <w:t xml:space="preserve"> сельского поселения»</w:t>
      </w:r>
    </w:p>
    <w:p w:rsidR="00BE43A9" w:rsidRDefault="00BE43A9" w:rsidP="00BE43A9">
      <w:pPr>
        <w:pStyle w:val="a3"/>
      </w:pPr>
      <w:r>
        <w:t>_________________________________________________________________________________________________________________________</w:t>
      </w:r>
    </w:p>
    <w:p w:rsidR="00BE43A9" w:rsidRDefault="00BE43A9" w:rsidP="00BE43A9">
      <w:pPr>
        <w:pStyle w:val="a3"/>
      </w:pPr>
    </w:p>
    <w:p w:rsidR="00BE43A9" w:rsidRDefault="00BE43A9" w:rsidP="00BE43A9">
      <w:pPr>
        <w:pStyle w:val="a3"/>
      </w:pPr>
      <w:r>
        <w:t xml:space="preserve">ПЛАН  РАБОТЫ  УЧРЕЖДЕНИЯ  КУЛЬТУРЫ </w:t>
      </w:r>
      <w:proofErr w:type="spellStart"/>
      <w:r>
        <w:t>Рыбасовского</w:t>
      </w:r>
      <w:proofErr w:type="spellEnd"/>
      <w:r>
        <w:t xml:space="preserve"> ПОСЕЛЕНИЯ  НА ПЕРИОД:</w:t>
      </w:r>
    </w:p>
    <w:p w:rsidR="00BE43A9" w:rsidRDefault="00BE43A9" w:rsidP="00BE43A9">
      <w:pPr>
        <w:pStyle w:val="a3"/>
      </w:pPr>
    </w:p>
    <w:p w:rsidR="00BE43A9" w:rsidRDefault="00BE43A9" w:rsidP="00BE43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22  ЯНВАРЯ </w:t>
      </w:r>
      <w:proofErr w:type="gramStart"/>
      <w:r>
        <w:rPr>
          <w:rFonts w:ascii="Times New Roman" w:hAnsi="Times New Roman"/>
          <w:b/>
          <w:sz w:val="36"/>
          <w:szCs w:val="36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День освобождения г. </w:t>
      </w:r>
      <w:r w:rsidRPr="006E71E7">
        <w:rPr>
          <w:rFonts w:ascii="Times New Roman" w:hAnsi="Times New Roman"/>
          <w:b/>
          <w:sz w:val="28"/>
          <w:szCs w:val="28"/>
        </w:rPr>
        <w:t xml:space="preserve"> Сальска и </w:t>
      </w:r>
      <w:proofErr w:type="spellStart"/>
      <w:r w:rsidRPr="006E71E7">
        <w:rPr>
          <w:rFonts w:ascii="Times New Roman" w:hAnsi="Times New Roman"/>
          <w:b/>
          <w:sz w:val="28"/>
          <w:szCs w:val="28"/>
        </w:rPr>
        <w:t>Сальского</w:t>
      </w:r>
      <w:proofErr w:type="spellEnd"/>
      <w:r w:rsidRPr="006E71E7">
        <w:rPr>
          <w:rFonts w:ascii="Times New Roman" w:hAnsi="Times New Roman"/>
          <w:b/>
          <w:sz w:val="28"/>
          <w:szCs w:val="28"/>
        </w:rPr>
        <w:t xml:space="preserve"> района от немецких захватчиков)</w:t>
      </w:r>
    </w:p>
    <w:p w:rsidR="00BE43A9" w:rsidRPr="006E71E7" w:rsidRDefault="00BE43A9" w:rsidP="00BE43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2016 ГОД</w:t>
      </w:r>
    </w:p>
    <w:tbl>
      <w:tblPr>
        <w:tblpPr w:leftFromText="180" w:rightFromText="180" w:bottomFromText="200" w:vertAnchor="text" w:horzAnchor="margin" w:tblpXSpec="center" w:tblpY="469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1384"/>
        <w:gridCol w:w="6237"/>
        <w:gridCol w:w="65"/>
        <w:gridCol w:w="2912"/>
        <w:gridCol w:w="2268"/>
        <w:gridCol w:w="1559"/>
      </w:tblGrid>
      <w:tr w:rsidR="00BE43A9" w:rsidTr="0013039F">
        <w:trPr>
          <w:trHeight w:val="98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9" w:rsidRDefault="00BE43A9" w:rsidP="0013039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E43A9" w:rsidRDefault="00BE43A9" w:rsidP="0013039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9" w:rsidRDefault="00BE43A9" w:rsidP="0013039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Время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прове-дения</w:t>
            </w:r>
            <w:proofErr w:type="spellEnd"/>
            <w:proofErr w:type="gramEnd"/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9" w:rsidRDefault="00BE43A9" w:rsidP="0013039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Форма и  название мероприятия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9" w:rsidRDefault="00BE43A9" w:rsidP="0013039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9" w:rsidRDefault="00BE43A9" w:rsidP="0013039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9" w:rsidRDefault="00BE43A9" w:rsidP="0013039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Ожидаемое количество участников</w:t>
            </w:r>
          </w:p>
        </w:tc>
      </w:tr>
      <w:tr w:rsidR="00BE43A9" w:rsidTr="0013039F">
        <w:trPr>
          <w:trHeight w:val="518"/>
        </w:trPr>
        <w:tc>
          <w:tcPr>
            <w:tcW w:w="16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9" w:rsidRDefault="00BE43A9" w:rsidP="0013039F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BE43A9" w:rsidTr="0013039F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9" w:rsidRPr="00B80823" w:rsidRDefault="00BE43A9" w:rsidP="0013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22.01.16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9" w:rsidRPr="00B80823" w:rsidRDefault="00BE43A9" w:rsidP="0013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9" w:rsidRPr="00B80823" w:rsidRDefault="00BE43A9" w:rsidP="0013039F">
            <w:pPr>
              <w:tabs>
                <w:tab w:val="left" w:pos="2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цветов к памятнику</w:t>
            </w:r>
            <w: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9" w:rsidRPr="00B80823" w:rsidRDefault="00BE43A9" w:rsidP="0013039F">
            <w:pPr>
              <w:rPr>
                <w:sz w:val="24"/>
                <w:szCs w:val="24"/>
              </w:rPr>
            </w:pPr>
            <w:r w:rsidRPr="00081AD5">
              <w:rPr>
                <w:rFonts w:ascii="Times New Roman" w:hAnsi="Times New Roman"/>
                <w:sz w:val="24"/>
                <w:szCs w:val="24"/>
              </w:rPr>
              <w:t xml:space="preserve">Памятник погибшим воинам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9" w:rsidRPr="00B1113C" w:rsidRDefault="00BE43A9" w:rsidP="001303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КурочкинаН.Н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9" w:rsidRPr="00B1113C" w:rsidRDefault="00BE43A9" w:rsidP="0013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E43A9" w:rsidTr="0013039F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9" w:rsidRPr="00081AD5" w:rsidRDefault="00BE43A9" w:rsidP="0013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9" w:rsidRPr="00081AD5" w:rsidRDefault="00BE43A9" w:rsidP="0013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AD5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9" w:rsidRPr="00081AD5" w:rsidRDefault="00BE43A9" w:rsidP="0013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AD5">
              <w:rPr>
                <w:rFonts w:ascii="Times New Roman" w:hAnsi="Times New Roman"/>
                <w:sz w:val="24"/>
                <w:szCs w:val="24"/>
              </w:rPr>
              <w:t>Митинг, возложение цветов к памятнику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9" w:rsidRPr="00081AD5" w:rsidRDefault="00BE43A9" w:rsidP="0013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AD5">
              <w:rPr>
                <w:rFonts w:ascii="Times New Roman" w:hAnsi="Times New Roman"/>
                <w:sz w:val="24"/>
                <w:szCs w:val="24"/>
              </w:rPr>
              <w:t>Памятник погибшим воинам х</w:t>
            </w:r>
            <w:proofErr w:type="gramStart"/>
            <w:r w:rsidRPr="00081AD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81AD5">
              <w:rPr>
                <w:rFonts w:ascii="Times New Roman" w:hAnsi="Times New Roman"/>
                <w:sz w:val="24"/>
                <w:szCs w:val="24"/>
              </w:rPr>
              <w:t xml:space="preserve">аяк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9" w:rsidRPr="00B1113C" w:rsidRDefault="00BE43A9" w:rsidP="001303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Куц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9" w:rsidRPr="00B1113C" w:rsidRDefault="00BE43A9" w:rsidP="0013039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BE43A9" w:rsidRDefault="00BE43A9" w:rsidP="00BE43A9">
      <w:r>
        <w:t xml:space="preserve">                                                                                                     </w:t>
      </w:r>
    </w:p>
    <w:p w:rsidR="00BE43A9" w:rsidRDefault="00BE43A9" w:rsidP="00BE43A9"/>
    <w:p w:rsidR="00BE43A9" w:rsidRDefault="00BE43A9" w:rsidP="00BE43A9"/>
    <w:p w:rsidR="00BE43A9" w:rsidRDefault="00BE43A9" w:rsidP="00BE43A9">
      <w:r>
        <w:t xml:space="preserve">                                                                                                       Директор                                                                              О.И. Куц</w:t>
      </w:r>
    </w:p>
    <w:p w:rsidR="00BE43A9" w:rsidRDefault="00BE43A9" w:rsidP="00BE43A9"/>
    <w:p w:rsidR="00BE43A9" w:rsidRDefault="00BE43A9" w:rsidP="00BE43A9"/>
    <w:p w:rsidR="00BE43A9" w:rsidRDefault="00BE43A9" w:rsidP="00BE43A9"/>
    <w:p w:rsidR="001A60FC" w:rsidRDefault="001A60FC"/>
    <w:sectPr w:rsidR="001A60FC" w:rsidSect="00BE43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43A9"/>
    <w:rsid w:val="001A60FC"/>
    <w:rsid w:val="003031B9"/>
    <w:rsid w:val="00BE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3A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E43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6"/>
    <w:locked/>
    <w:rsid w:val="00BE43A9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qFormat/>
    <w:rsid w:val="00BE43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2016-02-24T10:23:00Z</dcterms:created>
  <dcterms:modified xsi:type="dcterms:W3CDTF">2016-02-24T10:24:00Z</dcterms:modified>
</cp:coreProperties>
</file>